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-719"/>
        <w:tblW w:w="14600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552"/>
        <w:gridCol w:w="2409"/>
        <w:gridCol w:w="2410"/>
      </w:tblGrid>
      <w:tr w:rsidR="00846B41" w14:paraId="37052D23" w14:textId="77777777" w:rsidTr="008B7AE8">
        <w:tc>
          <w:tcPr>
            <w:tcW w:w="12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CC4AE" w14:textId="77777777" w:rsidR="00846B41" w:rsidRPr="00E463DA" w:rsidRDefault="00846B41" w:rsidP="0006546A">
            <w:pPr>
              <w:spacing w:line="252" w:lineRule="auto"/>
              <w:ind w:firstLine="360"/>
              <w:jc w:val="right"/>
              <w:rPr>
                <w:color w:val="000000"/>
              </w:rPr>
            </w:pPr>
            <w:r w:rsidRPr="00E463DA">
              <w:rPr>
                <w:caps/>
                <w:color w:val="000000"/>
                <w:sz w:val="28"/>
                <w:szCs w:val="28"/>
              </w:rPr>
              <w:t>Утверждаю</w:t>
            </w:r>
          </w:p>
          <w:p w14:paraId="4E221E80" w14:textId="77777777" w:rsidR="00846B41" w:rsidRPr="004346C2" w:rsidRDefault="00846B41" w:rsidP="004346C2">
            <w:pPr>
              <w:spacing w:line="252" w:lineRule="auto"/>
              <w:ind w:firstLine="360"/>
              <w:jc w:val="right"/>
              <w:rPr>
                <w:color w:val="000000"/>
              </w:rPr>
            </w:pPr>
            <w:r w:rsidRPr="00E463DA">
              <w:rPr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</w:t>
            </w:r>
            <w:r>
              <w:rPr>
                <w:color w:val="000000"/>
                <w:sz w:val="28"/>
                <w:szCs w:val="28"/>
              </w:rPr>
              <w:t>                Начальник лаг      </w:t>
            </w:r>
          </w:p>
          <w:p w14:paraId="0DF905CC" w14:textId="77777777" w:rsidR="00846B41" w:rsidRDefault="00846B41" w:rsidP="0006546A">
            <w:pPr>
              <w:spacing w:line="252" w:lineRule="auto"/>
              <w:ind w:firstLine="360"/>
              <w:jc w:val="right"/>
              <w:rPr>
                <w:color w:val="000000"/>
                <w:sz w:val="28"/>
                <w:szCs w:val="28"/>
              </w:rPr>
            </w:pPr>
          </w:p>
          <w:p w14:paraId="256008CD" w14:textId="77777777" w:rsidR="00846B41" w:rsidRDefault="00846B41" w:rsidP="0006546A">
            <w:pPr>
              <w:spacing w:line="252" w:lineRule="auto"/>
              <w:ind w:firstLine="360"/>
              <w:jc w:val="right"/>
              <w:rPr>
                <w:color w:val="000000"/>
                <w:sz w:val="28"/>
                <w:szCs w:val="28"/>
              </w:rPr>
            </w:pPr>
          </w:p>
          <w:p w14:paraId="703E61F5" w14:textId="77777777" w:rsidR="00846B41" w:rsidRDefault="00846B41" w:rsidP="0006546A">
            <w:pPr>
              <w:spacing w:line="252" w:lineRule="auto"/>
              <w:ind w:firstLine="360"/>
              <w:jc w:val="right"/>
              <w:rPr>
                <w:color w:val="000000"/>
                <w:sz w:val="28"/>
                <w:szCs w:val="28"/>
              </w:rPr>
            </w:pPr>
          </w:p>
          <w:p w14:paraId="2440EAC4" w14:textId="77777777" w:rsidR="00846B41" w:rsidRPr="00990DE1" w:rsidRDefault="00846B41" w:rsidP="0006546A">
            <w:pPr>
              <w:spacing w:line="252" w:lineRule="auto"/>
              <w:ind w:firstLine="360"/>
              <w:jc w:val="right"/>
              <w:rPr>
                <w:b/>
                <w:sz w:val="28"/>
                <w:szCs w:val="28"/>
              </w:rPr>
            </w:pPr>
            <w:r w:rsidRPr="00E463DA">
              <w:rPr>
                <w:color w:val="000000"/>
                <w:sz w:val="28"/>
                <w:szCs w:val="28"/>
              </w:rPr>
              <w:t xml:space="preserve">                 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7B374B" w14:textId="77777777" w:rsidR="00846B41" w:rsidRPr="00E463DA" w:rsidRDefault="00846B41" w:rsidP="0006546A">
            <w:pPr>
              <w:spacing w:line="252" w:lineRule="auto"/>
              <w:ind w:firstLine="36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846B41" w:rsidRPr="00305F5A" w14:paraId="64CB3CA0" w14:textId="77777777" w:rsidTr="008B7AE8">
        <w:tc>
          <w:tcPr>
            <w:tcW w:w="1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158FA" w14:textId="77777777" w:rsidR="00846B41" w:rsidRPr="00305F5A" w:rsidRDefault="00846B41" w:rsidP="00846B41">
            <w:pPr>
              <w:jc w:val="center"/>
              <w:rPr>
                <w:b/>
                <w:sz w:val="28"/>
                <w:szCs w:val="28"/>
              </w:rPr>
            </w:pPr>
            <w:r w:rsidRPr="00305F5A">
              <w:rPr>
                <w:b/>
                <w:sz w:val="28"/>
                <w:szCs w:val="28"/>
              </w:rPr>
              <w:t>Календарный план</w:t>
            </w:r>
            <w:r w:rsidRPr="00305F5A">
              <w:rPr>
                <w:b/>
                <w:bCs/>
                <w:color w:val="000000"/>
                <w:sz w:val="28"/>
                <w:szCs w:val="28"/>
              </w:rPr>
              <w:t xml:space="preserve">-сетка </w:t>
            </w:r>
            <w:r w:rsidRPr="00305F5A">
              <w:rPr>
                <w:b/>
                <w:sz w:val="28"/>
                <w:szCs w:val="28"/>
              </w:rPr>
              <w:t>мероприятий ДОЛ МОУ « СОШ № 21»</w:t>
            </w:r>
          </w:p>
          <w:p w14:paraId="34DF50AD" w14:textId="3768C67A" w:rsidR="00846B41" w:rsidRPr="00305F5A" w:rsidRDefault="00846B41" w:rsidP="00846B41">
            <w:pPr>
              <w:jc w:val="center"/>
              <w:rPr>
                <w:b/>
              </w:rPr>
            </w:pPr>
            <w:r w:rsidRPr="00305F5A">
              <w:rPr>
                <w:b/>
                <w:sz w:val="28"/>
                <w:szCs w:val="28"/>
              </w:rPr>
              <w:t xml:space="preserve">С </w:t>
            </w:r>
            <w:r w:rsidR="008B7AE8">
              <w:rPr>
                <w:b/>
                <w:sz w:val="28"/>
                <w:szCs w:val="28"/>
              </w:rPr>
              <w:t>25 марта</w:t>
            </w:r>
            <w:r w:rsidRPr="00305F5A">
              <w:rPr>
                <w:b/>
                <w:sz w:val="28"/>
                <w:szCs w:val="28"/>
              </w:rPr>
              <w:t xml:space="preserve"> по </w:t>
            </w:r>
            <w:r w:rsidR="008B7AE8">
              <w:rPr>
                <w:b/>
                <w:sz w:val="28"/>
                <w:szCs w:val="28"/>
              </w:rPr>
              <w:t>30 марта</w:t>
            </w:r>
            <w:r w:rsidRPr="00305F5A">
              <w:rPr>
                <w:b/>
                <w:sz w:val="28"/>
                <w:szCs w:val="28"/>
              </w:rPr>
              <w:t xml:space="preserve"> 202</w:t>
            </w:r>
            <w:r w:rsidR="008B7AE8">
              <w:rPr>
                <w:b/>
                <w:sz w:val="28"/>
                <w:szCs w:val="28"/>
              </w:rPr>
              <w:t>4</w:t>
            </w:r>
            <w:r w:rsidRPr="00305F5A">
              <w:rPr>
                <w:b/>
                <w:sz w:val="28"/>
                <w:szCs w:val="28"/>
              </w:rPr>
              <w:t xml:space="preserve"> года</w:t>
            </w:r>
          </w:p>
          <w:p w14:paraId="7626DF3A" w14:textId="77777777" w:rsidR="00846B41" w:rsidRPr="00305F5A" w:rsidRDefault="00846B41" w:rsidP="00846B41">
            <w:pPr>
              <w:jc w:val="center"/>
              <w:rPr>
                <w:b/>
              </w:rPr>
            </w:pPr>
          </w:p>
          <w:p w14:paraId="4C4EA0DE" w14:textId="77777777" w:rsidR="00846B41" w:rsidRPr="00305F5A" w:rsidRDefault="00846B41" w:rsidP="00846B41">
            <w:pPr>
              <w:jc w:val="center"/>
              <w:rPr>
                <w:b/>
              </w:rPr>
            </w:pPr>
          </w:p>
          <w:p w14:paraId="7F7E3498" w14:textId="77777777" w:rsidR="00846B41" w:rsidRPr="00305F5A" w:rsidRDefault="00846B41" w:rsidP="00846B41">
            <w:pPr>
              <w:jc w:val="center"/>
              <w:rPr>
                <w:b/>
              </w:rPr>
            </w:pPr>
          </w:p>
          <w:p w14:paraId="27B4A428" w14:textId="7F7532F6" w:rsidR="00846B41" w:rsidRPr="00846B41" w:rsidRDefault="00846B41" w:rsidP="00846B41">
            <w:pPr>
              <w:tabs>
                <w:tab w:val="left" w:pos="2835"/>
                <w:tab w:val="left" w:pos="5475"/>
                <w:tab w:val="left" w:pos="7710"/>
                <w:tab w:val="left" w:pos="10125"/>
              </w:tabs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ab/>
            </w:r>
            <w:r w:rsidR="008B7AE8">
              <w:rPr>
                <w:rFonts w:eastAsia="Andale Sans UI"/>
                <w:b/>
                <w:kern w:val="2"/>
                <w:lang w:eastAsia="ar-SA"/>
              </w:rPr>
              <w:t>25 марта</w:t>
            </w:r>
            <w:r>
              <w:rPr>
                <w:rFonts w:eastAsia="Andale Sans UI"/>
                <w:b/>
                <w:kern w:val="2"/>
                <w:lang w:eastAsia="ar-SA"/>
              </w:rPr>
              <w:tab/>
            </w:r>
            <w:r w:rsidR="008B7AE8">
              <w:rPr>
                <w:rFonts w:eastAsia="Andale Sans UI"/>
                <w:b/>
                <w:kern w:val="2"/>
                <w:lang w:eastAsia="ar-SA"/>
              </w:rPr>
              <w:t>26 марта</w:t>
            </w:r>
            <w:r>
              <w:rPr>
                <w:rFonts w:eastAsia="Andale Sans UI"/>
                <w:b/>
                <w:kern w:val="2"/>
                <w:lang w:eastAsia="ar-SA"/>
              </w:rPr>
              <w:tab/>
            </w:r>
            <w:r w:rsidR="008B7AE8">
              <w:rPr>
                <w:rFonts w:eastAsia="Andale Sans UI"/>
                <w:b/>
                <w:kern w:val="2"/>
                <w:lang w:eastAsia="ar-SA"/>
              </w:rPr>
              <w:t>27 марта</w:t>
            </w:r>
            <w:r>
              <w:rPr>
                <w:rFonts w:eastAsia="Andale Sans UI"/>
                <w:b/>
                <w:kern w:val="2"/>
                <w:lang w:eastAsia="ar-SA"/>
              </w:rPr>
              <w:tab/>
            </w:r>
            <w:r w:rsidR="008B7AE8">
              <w:rPr>
                <w:rFonts w:eastAsia="Andale Sans UI"/>
                <w:b/>
                <w:kern w:val="2"/>
                <w:lang w:eastAsia="ar-SA"/>
              </w:rPr>
              <w:t>28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4C99" w14:textId="77777777" w:rsidR="00846B41" w:rsidRDefault="00846B41" w:rsidP="00846B41">
            <w:pPr>
              <w:jc w:val="center"/>
              <w:rPr>
                <w:b/>
                <w:sz w:val="28"/>
                <w:szCs w:val="28"/>
              </w:rPr>
            </w:pPr>
          </w:p>
          <w:p w14:paraId="1E298105" w14:textId="77777777" w:rsidR="00846B41" w:rsidRDefault="00846B41" w:rsidP="00846B41">
            <w:pPr>
              <w:jc w:val="center"/>
              <w:rPr>
                <w:b/>
                <w:sz w:val="28"/>
                <w:szCs w:val="28"/>
              </w:rPr>
            </w:pPr>
          </w:p>
          <w:p w14:paraId="394764D3" w14:textId="77777777" w:rsidR="00846B41" w:rsidRDefault="00846B41" w:rsidP="00846B41">
            <w:pPr>
              <w:jc w:val="center"/>
              <w:rPr>
                <w:b/>
                <w:sz w:val="28"/>
                <w:szCs w:val="28"/>
              </w:rPr>
            </w:pPr>
          </w:p>
          <w:p w14:paraId="02F3BB7D" w14:textId="77777777" w:rsidR="00846B41" w:rsidRDefault="00846B41" w:rsidP="00846B41">
            <w:pPr>
              <w:jc w:val="center"/>
              <w:rPr>
                <w:b/>
                <w:sz w:val="28"/>
                <w:szCs w:val="28"/>
              </w:rPr>
            </w:pPr>
          </w:p>
          <w:p w14:paraId="5B6C4CCD" w14:textId="355D1513" w:rsidR="00846B41" w:rsidRPr="00846B41" w:rsidRDefault="008B7AE8" w:rsidP="00846B41">
            <w:pPr>
              <w:jc w:val="center"/>
              <w:rPr>
                <w:b/>
              </w:rPr>
            </w:pPr>
            <w:r>
              <w:rPr>
                <w:b/>
              </w:rPr>
              <w:t>29 марта</w:t>
            </w:r>
          </w:p>
        </w:tc>
      </w:tr>
      <w:tr w:rsidR="00846B41" w:rsidRPr="00305F5A" w14:paraId="057FF64D" w14:textId="77777777" w:rsidTr="008B7AE8">
        <w:trPr>
          <w:trHeight w:val="1921"/>
        </w:trPr>
        <w:tc>
          <w:tcPr>
            <w:tcW w:w="2693" w:type="dxa"/>
            <w:tcBorders>
              <w:top w:val="single" w:sz="4" w:space="0" w:color="auto"/>
            </w:tcBorders>
          </w:tcPr>
          <w:p w14:paraId="63E1A309" w14:textId="77777777" w:rsidR="00846B41" w:rsidRPr="00305F5A" w:rsidRDefault="00846B41" w:rsidP="00846B41">
            <w:pPr>
              <w:widowControl w:val="0"/>
              <w:suppressAutoHyphens/>
              <w:ind w:firstLine="34"/>
              <w:jc w:val="center"/>
              <w:rPr>
                <w:rFonts w:eastAsia="Andale Sans UI"/>
                <w:kern w:val="2"/>
                <w:lang w:eastAsia="ar-SA"/>
              </w:rPr>
            </w:pPr>
          </w:p>
          <w:p w14:paraId="62387319" w14:textId="77777777" w:rsidR="00846B41" w:rsidRPr="00305F5A" w:rsidRDefault="00846B41" w:rsidP="00846B41">
            <w:pPr>
              <w:tabs>
                <w:tab w:val="num" w:pos="-4"/>
              </w:tabs>
              <w:jc w:val="center"/>
              <w:rPr>
                <w:rFonts w:eastAsia="Andale Sans UI"/>
                <w:b/>
                <w:kern w:val="2"/>
                <w:sz w:val="28"/>
                <w:szCs w:val="28"/>
                <w:lang w:eastAsia="ar-SA"/>
              </w:rPr>
            </w:pPr>
            <w:r w:rsidRPr="00305F5A">
              <w:rPr>
                <w:rFonts w:eastAsia="Andale Sans UI"/>
                <w:b/>
                <w:kern w:val="2"/>
                <w:sz w:val="28"/>
                <w:szCs w:val="28"/>
                <w:lang w:eastAsia="ar-SA"/>
              </w:rPr>
              <w:t>1 отряд</w:t>
            </w:r>
          </w:p>
          <w:p w14:paraId="2AA47654" w14:textId="2CA4F182" w:rsidR="00846B41" w:rsidRPr="00305F5A" w:rsidRDefault="00846B41" w:rsidP="00846B41">
            <w:pPr>
              <w:tabs>
                <w:tab w:val="num" w:pos="-4"/>
              </w:tabs>
              <w:jc w:val="center"/>
              <w:rPr>
                <w:rFonts w:eastAsia="Andale Sans UI"/>
                <w:b/>
                <w:kern w:val="2"/>
                <w:sz w:val="28"/>
                <w:szCs w:val="28"/>
                <w:lang w:eastAsia="ar-SA"/>
              </w:rPr>
            </w:pPr>
            <w:r w:rsidRPr="00305F5A">
              <w:rPr>
                <w:rFonts w:eastAsia="Andale Sans UI"/>
                <w:b/>
                <w:kern w:val="2"/>
                <w:sz w:val="28"/>
                <w:szCs w:val="28"/>
                <w:lang w:eastAsia="ar-SA"/>
              </w:rPr>
              <w:t xml:space="preserve">К.№ </w:t>
            </w:r>
            <w:r w:rsidR="008B7AE8">
              <w:rPr>
                <w:rFonts w:eastAsia="Andale Sans UI"/>
                <w:b/>
                <w:kern w:val="2"/>
                <w:sz w:val="28"/>
                <w:szCs w:val="28"/>
                <w:lang w:eastAsia="ar-SA"/>
              </w:rPr>
              <w:t>4</w:t>
            </w:r>
          </w:p>
          <w:p w14:paraId="2506C67B" w14:textId="4EFE3F23" w:rsidR="00846B41" w:rsidRPr="00305F5A" w:rsidRDefault="00846B41" w:rsidP="00846B41">
            <w:pPr>
              <w:jc w:val="center"/>
            </w:pPr>
          </w:p>
          <w:p w14:paraId="0FF927D8" w14:textId="77777777" w:rsidR="00846B41" w:rsidRPr="00305F5A" w:rsidRDefault="00846B41" w:rsidP="00846B41">
            <w:pPr>
              <w:jc w:val="center"/>
            </w:pPr>
          </w:p>
          <w:p w14:paraId="647A34B3" w14:textId="77777777" w:rsidR="00846B41" w:rsidRPr="00305F5A" w:rsidRDefault="00846B41" w:rsidP="00846B41">
            <w:pPr>
              <w:widowControl w:val="0"/>
              <w:suppressAutoHyphens/>
              <w:ind w:firstLine="34"/>
              <w:jc w:val="center"/>
              <w:rPr>
                <w:rFonts w:eastAsia="Andale Sans UI"/>
                <w:b/>
                <w:kern w:val="2"/>
                <w:lang w:eastAsia="ar-SA"/>
              </w:rPr>
            </w:pPr>
          </w:p>
          <w:p w14:paraId="3F44AFD0" w14:textId="77777777" w:rsidR="00846B41" w:rsidRPr="00305F5A" w:rsidRDefault="00846B41" w:rsidP="00846B41">
            <w:pPr>
              <w:tabs>
                <w:tab w:val="num" w:pos="-4"/>
              </w:tabs>
              <w:jc w:val="center"/>
            </w:pPr>
          </w:p>
          <w:p w14:paraId="491990E9" w14:textId="77777777" w:rsidR="00846B41" w:rsidRPr="00305F5A" w:rsidRDefault="00846B41" w:rsidP="00846B41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D90605" w14:textId="46E5A464" w:rsidR="00846B41" w:rsidRPr="00846B41" w:rsidRDefault="008B7AE8" w:rsidP="00846B4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9.30-</w:t>
            </w:r>
            <w:r>
              <w:rPr>
                <w:rFonts w:eastAsia="Andale Sans UI"/>
                <w:bCs/>
                <w:noProof/>
                <w:kern w:val="2"/>
              </w:rPr>
              <w:t xml:space="preserve"> изобразительный час - к.1</w:t>
            </w:r>
          </w:p>
          <w:p w14:paraId="44C8E3AE" w14:textId="4055BF85" w:rsidR="00846B41" w:rsidRPr="00846B41" w:rsidRDefault="00846B41" w:rsidP="002830CC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846B41">
              <w:rPr>
                <w:rFonts w:eastAsia="Andale Sans UI"/>
                <w:kern w:val="2"/>
                <w:lang w:eastAsia="ar-SA"/>
              </w:rPr>
              <w:t xml:space="preserve">11.00- </w:t>
            </w:r>
            <w:r w:rsidR="008B7AE8">
              <w:rPr>
                <w:rFonts w:eastAsia="Andale Sans UI"/>
                <w:kern w:val="2"/>
                <w:lang w:eastAsia="ar-SA"/>
              </w:rPr>
              <w:t>театральный час к.4</w:t>
            </w:r>
          </w:p>
          <w:p w14:paraId="69D35968" w14:textId="77777777" w:rsidR="00846B41" w:rsidRPr="00846B41" w:rsidRDefault="00846B41" w:rsidP="00846B4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  <w:r w:rsidRPr="00846B41">
              <w:rPr>
                <w:rFonts w:eastAsia="Andale Sans UI"/>
                <w:kern w:val="2"/>
                <w:lang w:eastAsia="ar-SA"/>
              </w:rPr>
              <w:t>12.30 – Гайдаровская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19EAC2" w14:textId="6C266F26" w:rsidR="001A380F" w:rsidRDefault="001A380F" w:rsidP="001A380F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noProof/>
              </w:rPr>
              <w:t xml:space="preserve">10.00- </w:t>
            </w:r>
            <w:r>
              <w:rPr>
                <w:rFonts w:eastAsia="Andale Sans UI"/>
                <w:bCs/>
                <w:noProof/>
                <w:kern w:val="2"/>
              </w:rPr>
              <w:t xml:space="preserve"> </w:t>
            </w:r>
            <w:r w:rsidR="008B7AE8">
              <w:rPr>
                <w:rFonts w:eastAsia="Andale Sans UI"/>
                <w:bCs/>
                <w:noProof/>
                <w:kern w:val="2"/>
              </w:rPr>
              <w:t xml:space="preserve"> спортивный час. Большой зал</w:t>
            </w:r>
          </w:p>
          <w:p w14:paraId="130A5E6A" w14:textId="05B61470" w:rsidR="008B7AE8" w:rsidRPr="00846B41" w:rsidRDefault="001A380F" w:rsidP="008B7AE8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bCs/>
                <w:noProof/>
                <w:kern w:val="2"/>
              </w:rPr>
              <w:t xml:space="preserve">11.00- </w:t>
            </w:r>
            <w:r w:rsidR="008B7AE8">
              <w:rPr>
                <w:rFonts w:eastAsia="Andale Sans UI"/>
                <w:kern w:val="2"/>
                <w:lang w:eastAsia="ar-SA"/>
              </w:rPr>
              <w:t>театральный час к.4</w:t>
            </w:r>
          </w:p>
          <w:p w14:paraId="33BC4030" w14:textId="0FD4C20E" w:rsidR="00846B41" w:rsidRPr="008B7AE8" w:rsidRDefault="001A380F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12.00 - отрядные дела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0FDFFA" w14:textId="6D377B3A" w:rsidR="002830CC" w:rsidRDefault="002830CC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 xml:space="preserve">10.00 </w:t>
            </w:r>
            <w:r w:rsidR="008B7AE8">
              <w:rPr>
                <w:rFonts w:eastAsia="Andale Sans UI"/>
                <w:bCs/>
                <w:noProof/>
                <w:kern w:val="2"/>
              </w:rPr>
              <w:t>Музей Газпрома</w:t>
            </w:r>
          </w:p>
          <w:p w14:paraId="77FB5D09" w14:textId="77777777" w:rsidR="00B608A9" w:rsidRPr="00846B41" w:rsidRDefault="008B7AE8" w:rsidP="00B608A9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12.00 </w:t>
            </w:r>
            <w:r w:rsidR="00B608A9">
              <w:rPr>
                <w:rFonts w:eastAsia="Andale Sans UI"/>
                <w:kern w:val="2"/>
                <w:lang w:eastAsia="ar-SA"/>
              </w:rPr>
              <w:t>театральный час к.4</w:t>
            </w:r>
          </w:p>
          <w:p w14:paraId="56F774D2" w14:textId="012D0B19" w:rsidR="008B7AE8" w:rsidRPr="00846B41" w:rsidRDefault="008B7AE8" w:rsidP="008B7AE8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E498736" w14:textId="77777777" w:rsidR="002830CC" w:rsidRPr="00846B41" w:rsidRDefault="002830CC" w:rsidP="002830CC">
            <w:pPr>
              <w:pStyle w:val="ac"/>
              <w:rPr>
                <w:color w:val="000000"/>
                <w:sz w:val="20"/>
                <w:szCs w:val="20"/>
              </w:rPr>
            </w:pPr>
          </w:p>
          <w:p w14:paraId="3B4C5457" w14:textId="77777777" w:rsidR="00B608A9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noProof/>
              </w:rPr>
              <w:t xml:space="preserve">10.00- </w:t>
            </w:r>
            <w:r>
              <w:rPr>
                <w:rFonts w:eastAsia="Andale Sans UI"/>
                <w:bCs/>
                <w:noProof/>
                <w:kern w:val="2"/>
              </w:rPr>
              <w:t xml:space="preserve"> отрядные дела</w:t>
            </w:r>
          </w:p>
          <w:p w14:paraId="7A4C559C" w14:textId="747FC091" w:rsidR="00B608A9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11.00-  театральный час к.4</w:t>
            </w:r>
          </w:p>
          <w:p w14:paraId="1738C4A2" w14:textId="5D7D30DD" w:rsidR="00846B41" w:rsidRPr="008B7AE8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kern w:val="2"/>
                <w:lang w:eastAsia="ar-SA"/>
              </w:rPr>
              <w:t>12.00 ТЕАТР (актовый зал)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DC336B" w14:textId="77777777" w:rsidR="009558C0" w:rsidRPr="001A380F" w:rsidRDefault="009558C0" w:rsidP="009558C0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09.30 – отрядные дела</w:t>
            </w:r>
          </w:p>
          <w:p w14:paraId="55AD9564" w14:textId="77777777" w:rsidR="009558C0" w:rsidRDefault="009558C0" w:rsidP="009558C0">
            <w:pPr>
              <w:rPr>
                <w:rFonts w:eastAsia="Andale Sans UI"/>
                <w:noProof/>
              </w:rPr>
            </w:pPr>
            <w:r>
              <w:rPr>
                <w:rFonts w:eastAsia="Andale Sans UI"/>
                <w:noProof/>
              </w:rPr>
              <w:t>Подготовка к закрытию лагеря</w:t>
            </w:r>
          </w:p>
          <w:p w14:paraId="7F49118A" w14:textId="77777777" w:rsidR="009558C0" w:rsidRPr="00846B41" w:rsidRDefault="009558C0" w:rsidP="009558C0">
            <w:pPr>
              <w:rPr>
                <w:rFonts w:eastAsia="Andale Sans UI"/>
                <w:noProof/>
              </w:rPr>
            </w:pPr>
          </w:p>
          <w:p w14:paraId="6F8678F6" w14:textId="77777777" w:rsidR="00846B41" w:rsidRDefault="009558C0" w:rsidP="009558C0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08A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.30 – </w:t>
            </w:r>
            <w:r w:rsidR="00B608A9">
              <w:rPr>
                <w:color w:val="000000"/>
                <w:sz w:val="20"/>
                <w:szCs w:val="20"/>
              </w:rPr>
              <w:t>концерт</w:t>
            </w:r>
          </w:p>
          <w:p w14:paraId="3132D0C5" w14:textId="6D55FB29" w:rsidR="00B608A9" w:rsidRPr="00846B41" w:rsidRDefault="00B608A9" w:rsidP="009558C0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 закрытие лагеря</w:t>
            </w:r>
          </w:p>
        </w:tc>
      </w:tr>
      <w:tr w:rsidR="00846B41" w:rsidRPr="00305F5A" w14:paraId="6698861F" w14:textId="77777777" w:rsidTr="008B7AE8">
        <w:trPr>
          <w:trHeight w:val="70"/>
        </w:trPr>
        <w:tc>
          <w:tcPr>
            <w:tcW w:w="2693" w:type="dxa"/>
          </w:tcPr>
          <w:p w14:paraId="1918AE8F" w14:textId="1460C5F6" w:rsidR="00846B41" w:rsidRPr="00305F5A" w:rsidRDefault="00846B41" w:rsidP="00846B41">
            <w:pPr>
              <w:pStyle w:val="ac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305F5A">
              <w:rPr>
                <w:b/>
                <w:noProof/>
                <w:color w:val="000000"/>
                <w:sz w:val="28"/>
                <w:szCs w:val="28"/>
              </w:rPr>
              <w:t>2 отряд к.№</w:t>
            </w:r>
            <w:r w:rsidR="002E1DF5">
              <w:rPr>
                <w:b/>
                <w:noProof/>
                <w:color w:val="000000"/>
                <w:sz w:val="28"/>
                <w:szCs w:val="28"/>
              </w:rPr>
              <w:t>2</w:t>
            </w:r>
          </w:p>
          <w:p w14:paraId="62ED5B78" w14:textId="77777777" w:rsidR="00846B41" w:rsidRPr="00305F5A" w:rsidRDefault="00846B41" w:rsidP="00846B41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DAFB49" w14:textId="5A987EA0" w:rsidR="00846B41" w:rsidRDefault="00846B41" w:rsidP="00846B41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 xml:space="preserve">10.00- </w:t>
            </w:r>
            <w:r w:rsidR="008B7AE8">
              <w:rPr>
                <w:rFonts w:eastAsia="Andale Sans UI"/>
                <w:bCs/>
                <w:noProof/>
                <w:kern w:val="2"/>
              </w:rPr>
              <w:t>спортивный час. Большой зал</w:t>
            </w:r>
          </w:p>
          <w:p w14:paraId="59E7008D" w14:textId="08974F10" w:rsidR="00846B41" w:rsidRDefault="00846B41" w:rsidP="00846B41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 xml:space="preserve">11.00-  </w:t>
            </w:r>
            <w:r w:rsidR="008B7AE8">
              <w:rPr>
                <w:rFonts w:eastAsia="Andale Sans UI"/>
                <w:bCs/>
                <w:noProof/>
                <w:kern w:val="2"/>
              </w:rPr>
              <w:t>театральный час к.</w:t>
            </w:r>
            <w:r w:rsidR="002E1DF5">
              <w:rPr>
                <w:rFonts w:eastAsia="Andale Sans UI"/>
                <w:bCs/>
                <w:noProof/>
                <w:kern w:val="2"/>
              </w:rPr>
              <w:t>2</w:t>
            </w:r>
          </w:p>
          <w:p w14:paraId="36317632" w14:textId="2BEF7900" w:rsidR="00846B41" w:rsidRPr="008B7AE8" w:rsidRDefault="00846B41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12.00 – отрядные дела</w:t>
            </w:r>
          </w:p>
          <w:p w14:paraId="2290310F" w14:textId="77777777" w:rsidR="00846B41" w:rsidRPr="00846B41" w:rsidRDefault="00846B41" w:rsidP="00846B41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2"/>
                <w:lang w:eastAsia="ar-SA"/>
              </w:rPr>
            </w:pPr>
          </w:p>
        </w:tc>
        <w:tc>
          <w:tcPr>
            <w:tcW w:w="2268" w:type="dxa"/>
          </w:tcPr>
          <w:p w14:paraId="76AD6FCB" w14:textId="5D2C6CFC" w:rsidR="008B7AE8" w:rsidRPr="00846B41" w:rsidRDefault="001A380F" w:rsidP="008B7AE8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09.30</w:t>
            </w:r>
            <w:r w:rsidR="008B7AE8">
              <w:rPr>
                <w:rFonts w:eastAsia="Andale Sans UI"/>
                <w:kern w:val="2"/>
                <w:lang w:eastAsia="ar-SA"/>
              </w:rPr>
              <w:t xml:space="preserve">- </w:t>
            </w:r>
            <w:r w:rsidR="008B7AE8">
              <w:rPr>
                <w:rFonts w:eastAsia="Andale Sans UI"/>
                <w:bCs/>
                <w:noProof/>
                <w:kern w:val="2"/>
              </w:rPr>
              <w:t>изобразительный час - к.</w:t>
            </w:r>
            <w:r w:rsidR="002E1DF5">
              <w:rPr>
                <w:rFonts w:eastAsia="Andale Sans UI"/>
                <w:bCs/>
                <w:noProof/>
                <w:kern w:val="2"/>
              </w:rPr>
              <w:t>1</w:t>
            </w:r>
          </w:p>
          <w:p w14:paraId="4C50FC48" w14:textId="10BDB7D4" w:rsidR="008B7AE8" w:rsidRDefault="001A380F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11.00</w:t>
            </w:r>
            <w:r w:rsidR="008B7AE8">
              <w:rPr>
                <w:rFonts w:eastAsia="Andale Sans UI"/>
                <w:bCs/>
                <w:noProof/>
                <w:kern w:val="2"/>
              </w:rPr>
              <w:t>-  театральный час к.</w:t>
            </w:r>
            <w:r w:rsidR="002E1DF5">
              <w:rPr>
                <w:rFonts w:eastAsia="Andale Sans UI"/>
                <w:bCs/>
                <w:noProof/>
                <w:kern w:val="2"/>
              </w:rPr>
              <w:t>2</w:t>
            </w:r>
          </w:p>
          <w:p w14:paraId="00F3462A" w14:textId="59EB2CD9" w:rsidR="001A380F" w:rsidRPr="00846B41" w:rsidRDefault="001A380F" w:rsidP="001A380F">
            <w:pPr>
              <w:tabs>
                <w:tab w:val="left" w:pos="2145"/>
              </w:tabs>
              <w:rPr>
                <w:b/>
                <w:bCs/>
                <w:color w:val="444243"/>
              </w:rPr>
            </w:pPr>
            <w:r w:rsidRPr="00846B41">
              <w:rPr>
                <w:rFonts w:eastAsia="Andale Sans UI"/>
                <w:kern w:val="2"/>
                <w:lang w:eastAsia="ar-SA"/>
              </w:rPr>
              <w:t>12.30 – Гайдаровская библиотека</w:t>
            </w:r>
          </w:p>
        </w:tc>
        <w:tc>
          <w:tcPr>
            <w:tcW w:w="2552" w:type="dxa"/>
          </w:tcPr>
          <w:p w14:paraId="2DD2E23C" w14:textId="061AF2F5" w:rsidR="008B7AE8" w:rsidRDefault="008B7AE8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9.30</w:t>
            </w:r>
            <w:r>
              <w:rPr>
                <w:rFonts w:eastAsiaTheme="minorHAnsi"/>
              </w:rPr>
              <w:t>-</w:t>
            </w:r>
            <w:r>
              <w:rPr>
                <w:rFonts w:eastAsia="Andale Sans UI"/>
                <w:bCs/>
                <w:noProof/>
                <w:kern w:val="2"/>
              </w:rPr>
              <w:t xml:space="preserve"> Познавательный час – актовый зал</w:t>
            </w:r>
          </w:p>
          <w:p w14:paraId="7FE46110" w14:textId="7831691A" w:rsidR="002830CC" w:rsidRDefault="002830CC" w:rsidP="002830CC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 w:rsidRPr="00846B41">
              <w:rPr>
                <w:rFonts w:eastAsia="Andale Sans UI"/>
                <w:kern w:val="2"/>
                <w:lang w:eastAsia="ar-SA"/>
              </w:rPr>
              <w:t>11.00-</w:t>
            </w:r>
            <w:r w:rsidR="008B7AE8">
              <w:rPr>
                <w:rFonts w:eastAsia="Andale Sans UI"/>
                <w:bCs/>
                <w:noProof/>
                <w:kern w:val="2"/>
              </w:rPr>
              <w:t xml:space="preserve"> Музей Газпрома </w:t>
            </w:r>
          </w:p>
          <w:p w14:paraId="1DFD260F" w14:textId="521E5AD5" w:rsidR="00B608A9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12.00 </w:t>
            </w:r>
            <w:r>
              <w:rPr>
                <w:rFonts w:eastAsia="Andale Sans UI"/>
                <w:bCs/>
                <w:noProof/>
                <w:kern w:val="2"/>
              </w:rPr>
              <w:t xml:space="preserve"> театральный час к.</w:t>
            </w:r>
            <w:r w:rsidR="002E1DF5">
              <w:rPr>
                <w:rFonts w:eastAsia="Andale Sans UI"/>
                <w:bCs/>
                <w:noProof/>
                <w:kern w:val="2"/>
              </w:rPr>
              <w:t>2</w:t>
            </w:r>
          </w:p>
          <w:p w14:paraId="1C865419" w14:textId="13A9C3C6" w:rsidR="00846B41" w:rsidRPr="00846B41" w:rsidRDefault="00846B41" w:rsidP="00846B41">
            <w:pPr>
              <w:widowControl w:val="0"/>
              <w:tabs>
                <w:tab w:val="left" w:pos="270"/>
              </w:tabs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2409" w:type="dxa"/>
          </w:tcPr>
          <w:p w14:paraId="68550877" w14:textId="4BD2795A" w:rsidR="002830CC" w:rsidRDefault="002830CC" w:rsidP="002830CC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noProof/>
              </w:rPr>
              <w:t xml:space="preserve">10.00- </w:t>
            </w:r>
            <w:r>
              <w:rPr>
                <w:rFonts w:eastAsia="Andale Sans UI"/>
                <w:bCs/>
                <w:noProof/>
                <w:kern w:val="2"/>
              </w:rPr>
              <w:t xml:space="preserve"> </w:t>
            </w:r>
            <w:r w:rsidR="00B608A9">
              <w:rPr>
                <w:rFonts w:eastAsia="Andale Sans UI"/>
                <w:bCs/>
                <w:noProof/>
                <w:kern w:val="2"/>
              </w:rPr>
              <w:t>отрядные дела</w:t>
            </w:r>
          </w:p>
          <w:p w14:paraId="21329EB7" w14:textId="29A67C74" w:rsidR="002830CC" w:rsidRDefault="002830CC" w:rsidP="002830CC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 xml:space="preserve">11.00- </w:t>
            </w:r>
            <w:r w:rsidR="00B608A9">
              <w:rPr>
                <w:rFonts w:eastAsia="Andale Sans UI"/>
                <w:bCs/>
                <w:noProof/>
                <w:kern w:val="2"/>
              </w:rPr>
              <w:t xml:space="preserve"> театральный час к.</w:t>
            </w:r>
            <w:r w:rsidR="002E1DF5">
              <w:rPr>
                <w:rFonts w:eastAsia="Andale Sans UI"/>
                <w:bCs/>
                <w:noProof/>
                <w:kern w:val="2"/>
              </w:rPr>
              <w:t>2</w:t>
            </w:r>
          </w:p>
          <w:p w14:paraId="4091A4DB" w14:textId="5279C489" w:rsidR="00846B41" w:rsidRPr="00846B41" w:rsidRDefault="00B608A9" w:rsidP="002830CC">
            <w:pPr>
              <w:widowControl w:val="0"/>
              <w:suppressAutoHyphens/>
              <w:rPr>
                <w:rFonts w:eastAsia="Andale Sans UI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12.00 ТЕАТР (актовый зал)</w:t>
            </w:r>
          </w:p>
        </w:tc>
        <w:tc>
          <w:tcPr>
            <w:tcW w:w="2410" w:type="dxa"/>
          </w:tcPr>
          <w:p w14:paraId="06981D29" w14:textId="77777777" w:rsidR="00B608A9" w:rsidRPr="001A380F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09.30 – отрядные дела</w:t>
            </w:r>
          </w:p>
          <w:p w14:paraId="14A35D8D" w14:textId="77777777" w:rsidR="00B608A9" w:rsidRDefault="00B608A9" w:rsidP="00B608A9">
            <w:pPr>
              <w:rPr>
                <w:rFonts w:eastAsia="Andale Sans UI"/>
                <w:noProof/>
              </w:rPr>
            </w:pPr>
            <w:r>
              <w:rPr>
                <w:rFonts w:eastAsia="Andale Sans UI"/>
                <w:noProof/>
              </w:rPr>
              <w:t>Подготовка к закрытию лагеря</w:t>
            </w:r>
          </w:p>
          <w:p w14:paraId="5A48B1C7" w14:textId="77777777" w:rsidR="00B608A9" w:rsidRPr="00846B41" w:rsidRDefault="00B608A9" w:rsidP="00B608A9">
            <w:pPr>
              <w:rPr>
                <w:rFonts w:eastAsia="Andale Sans UI"/>
                <w:noProof/>
              </w:rPr>
            </w:pPr>
          </w:p>
          <w:p w14:paraId="31D90B0B" w14:textId="77777777" w:rsidR="00B608A9" w:rsidRDefault="00B608A9" w:rsidP="00B608A9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 – концерт</w:t>
            </w:r>
          </w:p>
          <w:p w14:paraId="02F4060B" w14:textId="6E89601D" w:rsidR="009558C0" w:rsidRPr="00846B41" w:rsidRDefault="00B608A9" w:rsidP="00B608A9">
            <w:pPr>
              <w:widowControl w:val="0"/>
              <w:suppressAutoHyphens/>
              <w:rPr>
                <w:rFonts w:eastAsia="Andale Sans UI"/>
                <w:lang w:eastAsia="ar-SA"/>
              </w:rPr>
            </w:pPr>
            <w:r>
              <w:rPr>
                <w:color w:val="000000"/>
              </w:rPr>
              <w:t>13.30- закрытие лагеря</w:t>
            </w:r>
          </w:p>
        </w:tc>
      </w:tr>
      <w:tr w:rsidR="00846B41" w:rsidRPr="00305F5A" w14:paraId="2EDB658B" w14:textId="77777777" w:rsidTr="008B7AE8">
        <w:tc>
          <w:tcPr>
            <w:tcW w:w="2693" w:type="dxa"/>
          </w:tcPr>
          <w:p w14:paraId="045E40F7" w14:textId="1D01CD0B" w:rsidR="00846B41" w:rsidRPr="00305F5A" w:rsidRDefault="00846B41" w:rsidP="00846B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F5A">
              <w:rPr>
                <w:b/>
                <w:color w:val="000000"/>
                <w:sz w:val="28"/>
                <w:szCs w:val="28"/>
              </w:rPr>
              <w:t xml:space="preserve">3 отряд к.№6 </w:t>
            </w:r>
          </w:p>
        </w:tc>
        <w:tc>
          <w:tcPr>
            <w:tcW w:w="2268" w:type="dxa"/>
          </w:tcPr>
          <w:p w14:paraId="2EEEE4DA" w14:textId="77777777" w:rsidR="00846B41" w:rsidRDefault="00846B41" w:rsidP="00846B41">
            <w:pPr>
              <w:pStyle w:val="ac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CE3D9D" w14:textId="38CFE789" w:rsidR="00846B41" w:rsidRDefault="00846B41" w:rsidP="00846B41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Theme="minorHAnsi"/>
              </w:rPr>
              <w:t>10.</w:t>
            </w:r>
            <w:r w:rsidR="008B7AE8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0 -</w:t>
            </w:r>
            <w:r>
              <w:rPr>
                <w:rFonts w:eastAsia="Andale Sans UI"/>
                <w:bCs/>
                <w:noProof/>
                <w:kern w:val="2"/>
              </w:rPr>
              <w:t xml:space="preserve"> Познавательный час – актовый зал</w:t>
            </w:r>
          </w:p>
          <w:p w14:paraId="0C1E6F47" w14:textId="42030FB1" w:rsidR="00846B41" w:rsidRDefault="00846B41" w:rsidP="00846B4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11.00 – </w:t>
            </w:r>
            <w:r w:rsidR="008B7AE8">
              <w:rPr>
                <w:rFonts w:eastAsiaTheme="minorHAnsi"/>
              </w:rPr>
              <w:t>театральный час к. 6</w:t>
            </w:r>
          </w:p>
          <w:p w14:paraId="7F49B4FD" w14:textId="6923E2E1" w:rsidR="00846B41" w:rsidRPr="008B7AE8" w:rsidRDefault="00846B41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12.00 – отрядные дела</w:t>
            </w:r>
          </w:p>
        </w:tc>
        <w:tc>
          <w:tcPr>
            <w:tcW w:w="2268" w:type="dxa"/>
          </w:tcPr>
          <w:p w14:paraId="49B15694" w14:textId="44A01FAE" w:rsidR="00846B41" w:rsidRPr="00846B41" w:rsidRDefault="00846B41" w:rsidP="008B7AE8">
            <w:pPr>
              <w:pStyle w:val="ac"/>
              <w:rPr>
                <w:bCs/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  <w:p w14:paraId="50E1AE02" w14:textId="53F86F8D" w:rsidR="008B7AE8" w:rsidRDefault="001A380F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 xml:space="preserve">10.00 </w:t>
            </w:r>
            <w:r w:rsidR="008B7AE8">
              <w:rPr>
                <w:rFonts w:eastAsia="Andale Sans UI"/>
                <w:bCs/>
                <w:noProof/>
                <w:kern w:val="2"/>
              </w:rPr>
              <w:t xml:space="preserve"> спортивный час. Большой зал</w:t>
            </w:r>
          </w:p>
          <w:p w14:paraId="3331411A" w14:textId="77777777" w:rsidR="008B7AE8" w:rsidRDefault="008B7AE8" w:rsidP="008B7A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11.00 – театральный час к. 6</w:t>
            </w:r>
          </w:p>
          <w:p w14:paraId="080EBE36" w14:textId="774D6F6D" w:rsidR="00846B41" w:rsidRPr="008B7AE8" w:rsidRDefault="008B7AE8" w:rsidP="008B7AE8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12.00 – отрядные дела</w:t>
            </w:r>
          </w:p>
        </w:tc>
        <w:tc>
          <w:tcPr>
            <w:tcW w:w="2552" w:type="dxa"/>
          </w:tcPr>
          <w:p w14:paraId="38A3D6F0" w14:textId="77777777" w:rsidR="00846B41" w:rsidRPr="00846B41" w:rsidRDefault="00846B41" w:rsidP="00846B4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  <w:p w14:paraId="00798D4F" w14:textId="73E21002" w:rsidR="002830CC" w:rsidRDefault="00B608A9" w:rsidP="002830CC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9.30</w:t>
            </w:r>
            <w:r w:rsidR="002830CC">
              <w:rPr>
                <w:rFonts w:eastAsia="Andale Sans UI"/>
                <w:bCs/>
                <w:noProof/>
                <w:kern w:val="2"/>
              </w:rPr>
              <w:t>- изобразительный час - к.1</w:t>
            </w:r>
          </w:p>
          <w:p w14:paraId="428D0314" w14:textId="63AF0534" w:rsidR="00B608A9" w:rsidRPr="00B608A9" w:rsidRDefault="00B608A9" w:rsidP="00B608A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11.00 – театральный час к. 6</w:t>
            </w:r>
          </w:p>
          <w:p w14:paraId="522EB430" w14:textId="77777777" w:rsidR="00846B41" w:rsidRPr="00846B41" w:rsidRDefault="002830CC" w:rsidP="002830CC">
            <w:pPr>
              <w:widowControl w:val="0"/>
              <w:suppressAutoHyphens/>
              <w:rPr>
                <w:rFonts w:eastAsia="Andale Sans UI"/>
                <w:b/>
                <w:kern w:val="2"/>
                <w:lang w:eastAsia="ar-SA"/>
              </w:rPr>
            </w:pPr>
            <w:r w:rsidRPr="00846B41">
              <w:rPr>
                <w:rFonts w:eastAsia="Andale Sans UI"/>
                <w:kern w:val="2"/>
                <w:lang w:eastAsia="ar-SA"/>
              </w:rPr>
              <w:t>12.30 – Гайдаровская библиотека</w:t>
            </w:r>
          </w:p>
        </w:tc>
        <w:tc>
          <w:tcPr>
            <w:tcW w:w="2409" w:type="dxa"/>
          </w:tcPr>
          <w:p w14:paraId="64C380E2" w14:textId="77777777" w:rsidR="00846B41" w:rsidRPr="00846B41" w:rsidRDefault="00846B41" w:rsidP="002830CC">
            <w:pPr>
              <w:pStyle w:val="ac"/>
              <w:rPr>
                <w:color w:val="000000"/>
                <w:sz w:val="20"/>
                <w:szCs w:val="20"/>
              </w:rPr>
            </w:pPr>
          </w:p>
          <w:p w14:paraId="24793DE3" w14:textId="095D6091" w:rsidR="00B608A9" w:rsidRDefault="00B608A9" w:rsidP="00CD7CE0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noProof/>
              </w:rPr>
              <w:t xml:space="preserve">10.00- </w:t>
            </w:r>
            <w:r>
              <w:rPr>
                <w:rFonts w:eastAsia="Andale Sans UI"/>
                <w:bCs/>
                <w:noProof/>
                <w:kern w:val="2"/>
              </w:rPr>
              <w:t xml:space="preserve"> </w:t>
            </w:r>
            <w:r w:rsidR="00CD7CE0">
              <w:rPr>
                <w:rFonts w:eastAsia="Andale Sans UI"/>
                <w:bCs/>
                <w:noProof/>
                <w:kern w:val="2"/>
              </w:rPr>
              <w:t xml:space="preserve"> спортивный час. Большой зал</w:t>
            </w:r>
          </w:p>
          <w:p w14:paraId="5A47FD7D" w14:textId="5C87458F" w:rsidR="00B608A9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11.00-  театральный час к.6</w:t>
            </w:r>
          </w:p>
          <w:p w14:paraId="48495B66" w14:textId="16D47DF4" w:rsidR="00846B41" w:rsidRPr="008B7AE8" w:rsidRDefault="00B608A9" w:rsidP="00B608A9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12.00 ТЕАТР (актовый зал)</w:t>
            </w:r>
          </w:p>
        </w:tc>
        <w:tc>
          <w:tcPr>
            <w:tcW w:w="2410" w:type="dxa"/>
          </w:tcPr>
          <w:p w14:paraId="555189B9" w14:textId="77777777" w:rsidR="00B608A9" w:rsidRPr="001A380F" w:rsidRDefault="00B608A9" w:rsidP="00B608A9">
            <w:pPr>
              <w:widowControl w:val="0"/>
              <w:suppressAutoHyphens/>
              <w:rPr>
                <w:rFonts w:eastAsia="Andale Sans UI"/>
                <w:bCs/>
                <w:noProof/>
                <w:kern w:val="2"/>
              </w:rPr>
            </w:pPr>
            <w:r>
              <w:rPr>
                <w:rFonts w:eastAsia="Andale Sans UI"/>
                <w:bCs/>
                <w:noProof/>
                <w:kern w:val="2"/>
              </w:rPr>
              <w:t>09.30 – отрядные дела</w:t>
            </w:r>
          </w:p>
          <w:p w14:paraId="341D72A6" w14:textId="77777777" w:rsidR="00B608A9" w:rsidRDefault="00B608A9" w:rsidP="00B608A9">
            <w:pPr>
              <w:rPr>
                <w:rFonts w:eastAsia="Andale Sans UI"/>
                <w:noProof/>
              </w:rPr>
            </w:pPr>
            <w:r>
              <w:rPr>
                <w:rFonts w:eastAsia="Andale Sans UI"/>
                <w:noProof/>
              </w:rPr>
              <w:t>Подготовка к закрытию лагеря</w:t>
            </w:r>
          </w:p>
          <w:p w14:paraId="68C4081E" w14:textId="77777777" w:rsidR="00B608A9" w:rsidRPr="00846B41" w:rsidRDefault="00B608A9" w:rsidP="00B608A9">
            <w:pPr>
              <w:rPr>
                <w:rFonts w:eastAsia="Andale Sans UI"/>
                <w:noProof/>
              </w:rPr>
            </w:pPr>
          </w:p>
          <w:p w14:paraId="4378617B" w14:textId="77777777" w:rsidR="00B608A9" w:rsidRDefault="00B608A9" w:rsidP="00B608A9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 – концерт</w:t>
            </w:r>
          </w:p>
          <w:p w14:paraId="27C0E9F0" w14:textId="7C408BD0" w:rsidR="00846B41" w:rsidRPr="00846B41" w:rsidRDefault="00B608A9" w:rsidP="00B608A9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 закрытие лагеря</w:t>
            </w:r>
          </w:p>
        </w:tc>
      </w:tr>
    </w:tbl>
    <w:p w14:paraId="5E7DA8A0" w14:textId="5340AC7D" w:rsidR="00B62E20" w:rsidRDefault="00B62E20" w:rsidP="002012D2">
      <w:pPr>
        <w:tabs>
          <w:tab w:val="left" w:pos="98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70D535" w14:textId="7BA1EF10" w:rsidR="00B608A9" w:rsidRPr="00B608A9" w:rsidRDefault="00B608A9" w:rsidP="00B608A9">
      <w:pPr>
        <w:tabs>
          <w:tab w:val="left" w:pos="9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8A9">
        <w:rPr>
          <w:rFonts w:ascii="Times New Roman" w:hAnsi="Times New Roman" w:cs="Times New Roman"/>
          <w:sz w:val="28"/>
          <w:szCs w:val="28"/>
        </w:rPr>
        <w:t xml:space="preserve">       8:30 утренняя линейка, зарядка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8A9">
        <w:rPr>
          <w:rFonts w:ascii="Times New Roman" w:hAnsi="Times New Roman" w:cs="Times New Roman"/>
          <w:sz w:val="28"/>
          <w:szCs w:val="28"/>
        </w:rPr>
        <w:t xml:space="preserve">   13:00 обед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14:00 окончание дня</w:t>
      </w:r>
    </w:p>
    <w:p w14:paraId="47009C0E" w14:textId="0C396101" w:rsidR="00B608A9" w:rsidRPr="00B608A9" w:rsidRDefault="00B608A9" w:rsidP="00B608A9">
      <w:pPr>
        <w:tabs>
          <w:tab w:val="left" w:pos="9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8A9">
        <w:rPr>
          <w:rFonts w:ascii="Times New Roman" w:hAnsi="Times New Roman" w:cs="Times New Roman"/>
          <w:sz w:val="28"/>
          <w:szCs w:val="28"/>
        </w:rPr>
        <w:t xml:space="preserve">       9:00 завтрак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8A9">
        <w:rPr>
          <w:rFonts w:ascii="Times New Roman" w:hAnsi="Times New Roman" w:cs="Times New Roman"/>
          <w:sz w:val="28"/>
          <w:szCs w:val="28"/>
        </w:rPr>
        <w:t>13:40 Линейка</w:t>
      </w:r>
    </w:p>
    <w:p w14:paraId="6FA3076C" w14:textId="6071CA75" w:rsidR="00B608A9" w:rsidRPr="00B608A9" w:rsidRDefault="00B608A9" w:rsidP="002012D2">
      <w:pPr>
        <w:tabs>
          <w:tab w:val="left" w:pos="9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8A9" w:rsidRPr="00B608A9" w:rsidSect="00E47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63B4" w14:textId="77777777" w:rsidR="004E6BA1" w:rsidRDefault="004E6BA1" w:rsidP="00990DE1">
      <w:pPr>
        <w:spacing w:after="0" w:line="240" w:lineRule="auto"/>
      </w:pPr>
      <w:r>
        <w:separator/>
      </w:r>
    </w:p>
  </w:endnote>
  <w:endnote w:type="continuationSeparator" w:id="0">
    <w:p w14:paraId="270BDA7B" w14:textId="77777777" w:rsidR="004E6BA1" w:rsidRDefault="004E6BA1" w:rsidP="0099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7841" w14:textId="77777777" w:rsidR="00990DE1" w:rsidRDefault="00990D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5E9B" w14:textId="77777777" w:rsidR="00990DE1" w:rsidRDefault="00990DE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FC9C" w14:textId="77777777" w:rsidR="00990DE1" w:rsidRDefault="00990D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78A7" w14:textId="77777777" w:rsidR="004E6BA1" w:rsidRDefault="004E6BA1" w:rsidP="00990DE1">
      <w:pPr>
        <w:spacing w:after="0" w:line="240" w:lineRule="auto"/>
      </w:pPr>
      <w:r>
        <w:separator/>
      </w:r>
    </w:p>
  </w:footnote>
  <w:footnote w:type="continuationSeparator" w:id="0">
    <w:p w14:paraId="61296673" w14:textId="77777777" w:rsidR="004E6BA1" w:rsidRDefault="004E6BA1" w:rsidP="0099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63D7" w14:textId="77777777" w:rsidR="00990DE1" w:rsidRDefault="00990D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A675" w14:textId="77777777" w:rsidR="00990DE1" w:rsidRDefault="00990D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2390" w14:textId="77777777" w:rsidR="00990DE1" w:rsidRDefault="00990D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CD"/>
    <w:multiLevelType w:val="hybridMultilevel"/>
    <w:tmpl w:val="DF0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813"/>
    <w:multiLevelType w:val="hybridMultilevel"/>
    <w:tmpl w:val="500E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518"/>
    <w:multiLevelType w:val="hybridMultilevel"/>
    <w:tmpl w:val="814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3AF"/>
    <w:multiLevelType w:val="hybridMultilevel"/>
    <w:tmpl w:val="3754E204"/>
    <w:lvl w:ilvl="0" w:tplc="D4A2EC5C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3F0052D"/>
    <w:multiLevelType w:val="hybridMultilevel"/>
    <w:tmpl w:val="B1F0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684048"/>
    <w:multiLevelType w:val="hybridMultilevel"/>
    <w:tmpl w:val="8E50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CAE"/>
    <w:multiLevelType w:val="hybridMultilevel"/>
    <w:tmpl w:val="DCA68DF4"/>
    <w:lvl w:ilvl="0" w:tplc="30687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90861"/>
    <w:multiLevelType w:val="hybridMultilevel"/>
    <w:tmpl w:val="3D1E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E77"/>
    <w:multiLevelType w:val="hybridMultilevel"/>
    <w:tmpl w:val="758AB786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1989"/>
    <w:multiLevelType w:val="hybridMultilevel"/>
    <w:tmpl w:val="814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40A1"/>
    <w:multiLevelType w:val="hybridMultilevel"/>
    <w:tmpl w:val="550E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269D"/>
    <w:multiLevelType w:val="hybridMultilevel"/>
    <w:tmpl w:val="98E4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49AE"/>
    <w:multiLevelType w:val="hybridMultilevel"/>
    <w:tmpl w:val="071E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4B37"/>
    <w:multiLevelType w:val="hybridMultilevel"/>
    <w:tmpl w:val="C5CA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28C"/>
    <w:multiLevelType w:val="hybridMultilevel"/>
    <w:tmpl w:val="A4024F36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166C8"/>
    <w:multiLevelType w:val="hybridMultilevel"/>
    <w:tmpl w:val="6F72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52DC"/>
    <w:multiLevelType w:val="hybridMultilevel"/>
    <w:tmpl w:val="071E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502F"/>
    <w:multiLevelType w:val="hybridMultilevel"/>
    <w:tmpl w:val="9E26B32A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484"/>
    <w:multiLevelType w:val="multilevel"/>
    <w:tmpl w:val="4D8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314B5A"/>
    <w:multiLevelType w:val="hybridMultilevel"/>
    <w:tmpl w:val="E31A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16A33"/>
    <w:multiLevelType w:val="hybridMultilevel"/>
    <w:tmpl w:val="87A8AD52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0D1F"/>
    <w:multiLevelType w:val="hybridMultilevel"/>
    <w:tmpl w:val="3D1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59F9"/>
    <w:multiLevelType w:val="hybridMultilevel"/>
    <w:tmpl w:val="61D8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F3610"/>
    <w:multiLevelType w:val="hybridMultilevel"/>
    <w:tmpl w:val="78CCC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3539"/>
    <w:multiLevelType w:val="hybridMultilevel"/>
    <w:tmpl w:val="6A6C0CC8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E262E"/>
    <w:multiLevelType w:val="hybridMultilevel"/>
    <w:tmpl w:val="7036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276F1"/>
    <w:multiLevelType w:val="hybridMultilevel"/>
    <w:tmpl w:val="9F7C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5C69"/>
    <w:multiLevelType w:val="hybridMultilevel"/>
    <w:tmpl w:val="D954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5ECD"/>
    <w:multiLevelType w:val="hybridMultilevel"/>
    <w:tmpl w:val="4F2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260E3"/>
    <w:multiLevelType w:val="hybridMultilevel"/>
    <w:tmpl w:val="D7A6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0E192A"/>
    <w:multiLevelType w:val="hybridMultilevel"/>
    <w:tmpl w:val="DC72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100B"/>
    <w:multiLevelType w:val="hybridMultilevel"/>
    <w:tmpl w:val="B5422696"/>
    <w:lvl w:ilvl="0" w:tplc="81FAEC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10C49"/>
    <w:multiLevelType w:val="hybridMultilevel"/>
    <w:tmpl w:val="D8C48E16"/>
    <w:lvl w:ilvl="0" w:tplc="C7800B48">
      <w:start w:val="1"/>
      <w:numFmt w:val="decimal"/>
      <w:lvlText w:val="%1."/>
      <w:lvlJc w:val="left"/>
      <w:pPr>
        <w:ind w:left="127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F2196"/>
    <w:multiLevelType w:val="hybridMultilevel"/>
    <w:tmpl w:val="60609BF8"/>
    <w:lvl w:ilvl="0" w:tplc="C7800B48">
      <w:start w:val="1"/>
      <w:numFmt w:val="decimal"/>
      <w:lvlText w:val="%1."/>
      <w:lvlJc w:val="left"/>
      <w:pPr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6710"/>
    <w:multiLevelType w:val="hybridMultilevel"/>
    <w:tmpl w:val="4B70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C33"/>
    <w:multiLevelType w:val="hybridMultilevel"/>
    <w:tmpl w:val="ED7E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"/>
  </w:num>
  <w:num w:numId="4">
    <w:abstractNumId w:val="31"/>
  </w:num>
  <w:num w:numId="5">
    <w:abstractNumId w:val="4"/>
  </w:num>
  <w:num w:numId="6">
    <w:abstractNumId w:val="35"/>
  </w:num>
  <w:num w:numId="7">
    <w:abstractNumId w:val="22"/>
  </w:num>
  <w:num w:numId="8">
    <w:abstractNumId w:val="13"/>
  </w:num>
  <w:num w:numId="9">
    <w:abstractNumId w:val="11"/>
  </w:num>
  <w:num w:numId="10">
    <w:abstractNumId w:val="24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21"/>
  </w:num>
  <w:num w:numId="16">
    <w:abstractNumId w:val="28"/>
  </w:num>
  <w:num w:numId="17">
    <w:abstractNumId w:val="2"/>
  </w:num>
  <w:num w:numId="18">
    <w:abstractNumId w:val="34"/>
  </w:num>
  <w:num w:numId="19">
    <w:abstractNumId w:val="33"/>
  </w:num>
  <w:num w:numId="20">
    <w:abstractNumId w:val="27"/>
  </w:num>
  <w:num w:numId="21">
    <w:abstractNumId w:val="9"/>
  </w:num>
  <w:num w:numId="22">
    <w:abstractNumId w:val="8"/>
  </w:num>
  <w:num w:numId="23">
    <w:abstractNumId w:val="5"/>
  </w:num>
  <w:num w:numId="24">
    <w:abstractNumId w:val="19"/>
  </w:num>
  <w:num w:numId="25">
    <w:abstractNumId w:val="14"/>
  </w:num>
  <w:num w:numId="26">
    <w:abstractNumId w:val="7"/>
  </w:num>
  <w:num w:numId="27">
    <w:abstractNumId w:val="20"/>
  </w:num>
  <w:num w:numId="28">
    <w:abstractNumId w:val="32"/>
  </w:num>
  <w:num w:numId="29">
    <w:abstractNumId w:val="23"/>
  </w:num>
  <w:num w:numId="30">
    <w:abstractNumId w:val="17"/>
  </w:num>
  <w:num w:numId="31">
    <w:abstractNumId w:val="26"/>
  </w:num>
  <w:num w:numId="32">
    <w:abstractNumId w:val="0"/>
  </w:num>
  <w:num w:numId="33">
    <w:abstractNumId w:val="30"/>
  </w:num>
  <w:num w:numId="34">
    <w:abstractNumId w:val="1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E20"/>
    <w:rsid w:val="00012BAA"/>
    <w:rsid w:val="00025CCB"/>
    <w:rsid w:val="000450F0"/>
    <w:rsid w:val="0006546A"/>
    <w:rsid w:val="0007379E"/>
    <w:rsid w:val="00081AA2"/>
    <w:rsid w:val="00083B19"/>
    <w:rsid w:val="00094133"/>
    <w:rsid w:val="00186232"/>
    <w:rsid w:val="00194209"/>
    <w:rsid w:val="001978EF"/>
    <w:rsid w:val="001A380F"/>
    <w:rsid w:val="001C385B"/>
    <w:rsid w:val="002012D2"/>
    <w:rsid w:val="002830CC"/>
    <w:rsid w:val="002C1781"/>
    <w:rsid w:val="002E1DF5"/>
    <w:rsid w:val="00305F5A"/>
    <w:rsid w:val="00316941"/>
    <w:rsid w:val="00334E6C"/>
    <w:rsid w:val="003437E2"/>
    <w:rsid w:val="003562A5"/>
    <w:rsid w:val="00386FC4"/>
    <w:rsid w:val="004346C2"/>
    <w:rsid w:val="004E6BA1"/>
    <w:rsid w:val="004E6D74"/>
    <w:rsid w:val="00565A18"/>
    <w:rsid w:val="00636E6F"/>
    <w:rsid w:val="006540A1"/>
    <w:rsid w:val="006B791D"/>
    <w:rsid w:val="006C5B94"/>
    <w:rsid w:val="006E6DC3"/>
    <w:rsid w:val="00780F7E"/>
    <w:rsid w:val="007863CA"/>
    <w:rsid w:val="007E6A50"/>
    <w:rsid w:val="007E71E4"/>
    <w:rsid w:val="00807499"/>
    <w:rsid w:val="00807734"/>
    <w:rsid w:val="00846B41"/>
    <w:rsid w:val="008704E4"/>
    <w:rsid w:val="008A2FE2"/>
    <w:rsid w:val="008B7AE8"/>
    <w:rsid w:val="008E3D17"/>
    <w:rsid w:val="008F7FEB"/>
    <w:rsid w:val="009558C0"/>
    <w:rsid w:val="00956811"/>
    <w:rsid w:val="00986877"/>
    <w:rsid w:val="00990DE1"/>
    <w:rsid w:val="00A57701"/>
    <w:rsid w:val="00A644E0"/>
    <w:rsid w:val="00B00550"/>
    <w:rsid w:val="00B144BE"/>
    <w:rsid w:val="00B608A9"/>
    <w:rsid w:val="00B62E20"/>
    <w:rsid w:val="00B7719F"/>
    <w:rsid w:val="00BF2029"/>
    <w:rsid w:val="00CD7CE0"/>
    <w:rsid w:val="00D03D9A"/>
    <w:rsid w:val="00D726ED"/>
    <w:rsid w:val="00DA2913"/>
    <w:rsid w:val="00E47E56"/>
    <w:rsid w:val="00E83038"/>
    <w:rsid w:val="00EA5A14"/>
    <w:rsid w:val="00F02322"/>
    <w:rsid w:val="00F0588F"/>
    <w:rsid w:val="00F3253D"/>
    <w:rsid w:val="00F96B78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11F6"/>
  <w15:docId w15:val="{02618079-DD59-498F-987A-5F61820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E20"/>
    <w:rPr>
      <w:b/>
      <w:bCs/>
    </w:rPr>
  </w:style>
  <w:style w:type="table" w:styleId="a4">
    <w:name w:val="Table Grid"/>
    <w:basedOn w:val="a1"/>
    <w:uiPriority w:val="59"/>
    <w:rsid w:val="00B6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2E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DE1"/>
  </w:style>
  <w:style w:type="paragraph" w:styleId="aa">
    <w:name w:val="footer"/>
    <w:basedOn w:val="a"/>
    <w:link w:val="ab"/>
    <w:uiPriority w:val="99"/>
    <w:unhideWhenUsed/>
    <w:rsid w:val="0099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DE1"/>
  </w:style>
  <w:style w:type="paragraph" w:styleId="ac">
    <w:name w:val="No Spacing"/>
    <w:uiPriority w:val="1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8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83B19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Виктория Романова</cp:lastModifiedBy>
  <cp:revision>32</cp:revision>
  <cp:lastPrinted>2023-10-24T17:14:00Z</cp:lastPrinted>
  <dcterms:created xsi:type="dcterms:W3CDTF">2021-06-18T14:55:00Z</dcterms:created>
  <dcterms:modified xsi:type="dcterms:W3CDTF">2024-03-22T08:35:00Z</dcterms:modified>
</cp:coreProperties>
</file>